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 - Notebooks und Drucker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